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9F" w:rsidRDefault="00A3319F" w:rsidP="00A3319F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2558</w:t>
      </w:r>
      <w:bookmarkStart w:id="0" w:name="_GoBack"/>
      <w:bookmarkEnd w:id="0"/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คณะ/สำนัก/สถาบัน .......................................................................................    </w:t>
      </w: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</w:t>
      </w:r>
      <w:r w:rsidR="00416A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กผลการประเมินรอบปีการศึกษา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2557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p w:rsidR="00A3319F" w:rsidRPr="00521069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  <w:gridCol w:w="1276"/>
        <w:gridCol w:w="1276"/>
        <w:gridCol w:w="2410"/>
      </w:tblGrid>
      <w:tr w:rsidR="00A3319F" w:rsidRPr="00247D73" w:rsidTr="004202AB">
        <w:trPr>
          <w:trHeight w:val="419"/>
          <w:tblHeader/>
        </w:trPr>
        <w:tc>
          <w:tcPr>
            <w:tcW w:w="5070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ข้อเสนอแนะจากผลการประเมิน</w:t>
            </w:r>
          </w:p>
        </w:tc>
        <w:tc>
          <w:tcPr>
            <w:tcW w:w="4110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276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3C6D72" w:rsidTr="004202AB">
        <w:trPr>
          <w:trHeight w:val="367"/>
          <w:tblHeader/>
        </w:trPr>
        <w:tc>
          <w:tcPr>
            <w:tcW w:w="5070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410" w:type="dxa"/>
            <w:vMerge/>
          </w:tcPr>
          <w:p w:rsidR="00A3319F" w:rsidRPr="003C6D72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4202AB">
        <w:tc>
          <w:tcPr>
            <w:tcW w:w="5070" w:type="dxa"/>
          </w:tcPr>
          <w:p w:rsidR="00A3319F" w:rsidRPr="00247D73" w:rsidRDefault="00A3319F" w:rsidP="004202AB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3319F" w:rsidRPr="00247D73" w:rsidRDefault="00A3319F" w:rsidP="004202AB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A3319F" w:rsidRPr="00747B40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255</w:t>
      </w:r>
      <w:r w:rsidR="006F4CBE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กับการเชื่อมโยงแผนปฏ</w:t>
      </w:r>
      <w:r w:rsidR="003F12FE">
        <w:rPr>
          <w:rFonts w:ascii="TH SarabunPSK" w:hAnsi="TH SarabunPSK" w:cs="TH SarabunPSK" w:hint="cs"/>
          <w:b/>
          <w:bCs/>
          <w:sz w:val="34"/>
          <w:szCs w:val="34"/>
          <w:cs/>
        </w:rPr>
        <w:t>ิบัติราชการประจำปีงบประมาณ  2559</w:t>
      </w:r>
    </w:p>
    <w:p w:rsidR="00A3319F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คณะ/สำนัก/สถาบัน/...........................................................................</w:t>
      </w:r>
    </w:p>
    <w:p w:rsidR="00A3319F" w:rsidRPr="00521069" w:rsidRDefault="00A3319F" w:rsidP="00A3319F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5244"/>
        <w:gridCol w:w="1734"/>
        <w:gridCol w:w="283"/>
        <w:gridCol w:w="284"/>
        <w:gridCol w:w="283"/>
        <w:gridCol w:w="284"/>
        <w:gridCol w:w="1809"/>
      </w:tblGrid>
      <w:tr w:rsidR="00A3319F" w:rsidRPr="00247D73" w:rsidTr="00A3319F">
        <w:trPr>
          <w:tblHeader/>
          <w:jc w:val="center"/>
        </w:trPr>
        <w:tc>
          <w:tcPr>
            <w:tcW w:w="2376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560" w:type="dxa"/>
            <w:vMerge w:val="restart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ประเด็นยุทธศาสตร์มหาวิทยาลัย</w:t>
            </w:r>
          </w:p>
        </w:tc>
        <w:tc>
          <w:tcPr>
            <w:tcW w:w="1560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ประเด็นยุทธศาสตร์คณะ</w:t>
            </w:r>
          </w:p>
        </w:tc>
        <w:tc>
          <w:tcPr>
            <w:tcW w:w="5244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</w:t>
            </w:r>
          </w:p>
        </w:tc>
        <w:tc>
          <w:tcPr>
            <w:tcW w:w="1734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gridSpan w:val="4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(ไตรมาส)</w:t>
            </w:r>
          </w:p>
        </w:tc>
        <w:tc>
          <w:tcPr>
            <w:tcW w:w="1809" w:type="dxa"/>
            <w:vMerge w:val="restart"/>
            <w:vAlign w:val="center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3319F" w:rsidRPr="00247D73" w:rsidTr="00A3319F">
        <w:trPr>
          <w:tblHeader/>
          <w:jc w:val="center"/>
        </w:trPr>
        <w:tc>
          <w:tcPr>
            <w:tcW w:w="2376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9" w:type="dxa"/>
            <w:vMerge/>
          </w:tcPr>
          <w:p w:rsidR="00A3319F" w:rsidRPr="00247D73" w:rsidRDefault="00A3319F" w:rsidP="004202AB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A3319F" w:rsidRPr="00247D73" w:rsidTr="00A3319F">
        <w:trPr>
          <w:jc w:val="center"/>
        </w:trPr>
        <w:tc>
          <w:tcPr>
            <w:tcW w:w="2376" w:type="dxa"/>
          </w:tcPr>
          <w:p w:rsidR="00A3319F" w:rsidRPr="00247D73" w:rsidRDefault="00A3319F" w:rsidP="004202AB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A3319F" w:rsidRPr="00247D73" w:rsidRDefault="00A3319F" w:rsidP="004202AB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A3319F" w:rsidRPr="00247D73" w:rsidRDefault="00A3319F" w:rsidP="004202AB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A3319F" w:rsidRPr="00247D73" w:rsidRDefault="00A3319F" w:rsidP="004202AB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A3319F" w:rsidRPr="00247D73" w:rsidRDefault="00A3319F" w:rsidP="004202AB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C02C2B" w:rsidRDefault="00C02C2B"/>
    <w:sectPr w:rsidR="00C02C2B" w:rsidSect="00C02C2B"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FBD"/>
    <w:multiLevelType w:val="hybridMultilevel"/>
    <w:tmpl w:val="7FE299AC"/>
    <w:lvl w:ilvl="0" w:tplc="EAFAF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51CD"/>
    <w:multiLevelType w:val="hybridMultilevel"/>
    <w:tmpl w:val="4B16F4FA"/>
    <w:lvl w:ilvl="0" w:tplc="B3102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A143C"/>
    <w:multiLevelType w:val="hybridMultilevel"/>
    <w:tmpl w:val="3ED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B05"/>
    <w:multiLevelType w:val="hybridMultilevel"/>
    <w:tmpl w:val="C1348388"/>
    <w:lvl w:ilvl="0" w:tplc="1BB673FA">
      <w:start w:val="1"/>
      <w:numFmt w:val="decimal"/>
      <w:lvlText w:val="%1."/>
      <w:lvlJc w:val="left"/>
      <w:pPr>
        <w:ind w:left="10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2FB51DC"/>
    <w:multiLevelType w:val="hybridMultilevel"/>
    <w:tmpl w:val="016AA7B6"/>
    <w:lvl w:ilvl="0" w:tplc="3852F6C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8797B"/>
    <w:multiLevelType w:val="hybridMultilevel"/>
    <w:tmpl w:val="CF66FDCA"/>
    <w:lvl w:ilvl="0" w:tplc="E52A40D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7327B99"/>
    <w:multiLevelType w:val="hybridMultilevel"/>
    <w:tmpl w:val="D83AD042"/>
    <w:lvl w:ilvl="0" w:tplc="8286E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A81FAA"/>
    <w:multiLevelType w:val="hybridMultilevel"/>
    <w:tmpl w:val="C4F0A63C"/>
    <w:lvl w:ilvl="0" w:tplc="D286EC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B2FE0"/>
    <w:multiLevelType w:val="hybridMultilevel"/>
    <w:tmpl w:val="0E6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1AA"/>
    <w:multiLevelType w:val="hybridMultilevel"/>
    <w:tmpl w:val="48541712"/>
    <w:lvl w:ilvl="0" w:tplc="5B6CD9A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3604EDC"/>
    <w:multiLevelType w:val="hybridMultilevel"/>
    <w:tmpl w:val="3566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65145"/>
    <w:multiLevelType w:val="hybridMultilevel"/>
    <w:tmpl w:val="4496BE76"/>
    <w:lvl w:ilvl="0" w:tplc="2D160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9117C26"/>
    <w:multiLevelType w:val="hybridMultilevel"/>
    <w:tmpl w:val="D7E629D6"/>
    <w:lvl w:ilvl="0" w:tplc="534E4E0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CDA36EA"/>
    <w:multiLevelType w:val="hybridMultilevel"/>
    <w:tmpl w:val="70B65B56"/>
    <w:lvl w:ilvl="0" w:tplc="8098AF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9F"/>
    <w:rsid w:val="00010C48"/>
    <w:rsid w:val="001A2105"/>
    <w:rsid w:val="002C0EB7"/>
    <w:rsid w:val="003F12FE"/>
    <w:rsid w:val="00416AA9"/>
    <w:rsid w:val="006F4CBE"/>
    <w:rsid w:val="007C296C"/>
    <w:rsid w:val="00842964"/>
    <w:rsid w:val="0087477D"/>
    <w:rsid w:val="008825ED"/>
    <w:rsid w:val="009023C5"/>
    <w:rsid w:val="009A5FAA"/>
    <w:rsid w:val="00A3319F"/>
    <w:rsid w:val="00A873AC"/>
    <w:rsid w:val="00AB1F98"/>
    <w:rsid w:val="00C02C2B"/>
    <w:rsid w:val="00C1116F"/>
    <w:rsid w:val="00C23720"/>
    <w:rsid w:val="00D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4">
    <w:name w:val="heading 4"/>
    <w:basedOn w:val="a"/>
    <w:next w:val="a"/>
    <w:link w:val="40"/>
    <w:qFormat/>
    <w:rsid w:val="00A3319F"/>
    <w:pPr>
      <w:keepNext/>
      <w:ind w:left="360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A3319F"/>
    <w:rPr>
      <w:rFonts w:ascii="AngsanaUPC" w:eastAsia="Cordia New" w:hAnsi="AngsanaUPC" w:cs="AngsanaUPC"/>
      <w:sz w:val="32"/>
      <w:szCs w:val="32"/>
    </w:rPr>
  </w:style>
  <w:style w:type="paragraph" w:styleId="2">
    <w:name w:val="Body Text Indent 2"/>
    <w:basedOn w:val="a"/>
    <w:link w:val="20"/>
    <w:semiHidden/>
    <w:rsid w:val="00A3319F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A3319F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A3319F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qFormat/>
    <w:rsid w:val="00A3319F"/>
    <w:rPr>
      <w:b/>
      <w:bCs/>
    </w:rPr>
  </w:style>
  <w:style w:type="character" w:styleId="a4">
    <w:name w:val="Hyperlink"/>
    <w:basedOn w:val="a0"/>
    <w:uiPriority w:val="99"/>
    <w:unhideWhenUsed/>
    <w:rsid w:val="00A3319F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A3319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A3319F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02C2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table" w:styleId="a8">
    <w:name w:val="Table Grid"/>
    <w:basedOn w:val="a1"/>
    <w:rsid w:val="002C0E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Com_QA1</dc:creator>
  <cp:lastModifiedBy>Com_QA1</cp:lastModifiedBy>
  <cp:revision>3</cp:revision>
  <cp:lastPrinted>2015-10-07T02:55:00Z</cp:lastPrinted>
  <dcterms:created xsi:type="dcterms:W3CDTF">2015-11-17T02:49:00Z</dcterms:created>
  <dcterms:modified xsi:type="dcterms:W3CDTF">2015-11-17T02:51:00Z</dcterms:modified>
</cp:coreProperties>
</file>